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99" w:rsidRPr="005B46D7" w:rsidRDefault="005B46D7" w:rsidP="005B4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D7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BB3F14">
        <w:rPr>
          <w:rFonts w:ascii="Times New Roman" w:hAnsi="Times New Roman" w:cs="Times New Roman"/>
          <w:b/>
          <w:sz w:val="24"/>
          <w:szCs w:val="24"/>
        </w:rPr>
        <w:t>ЧЕНИЕ ПО СОСТОЯНИЮ НА 01.09.2024</w:t>
      </w: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3"/>
        <w:gridCol w:w="426"/>
        <w:gridCol w:w="1417"/>
        <w:gridCol w:w="1560"/>
        <w:gridCol w:w="1985"/>
        <w:gridCol w:w="992"/>
        <w:gridCol w:w="425"/>
        <w:gridCol w:w="567"/>
        <w:gridCol w:w="1276"/>
        <w:gridCol w:w="3685"/>
        <w:gridCol w:w="142"/>
        <w:gridCol w:w="1276"/>
      </w:tblGrid>
      <w:tr w:rsidR="00FB1499" w:rsidRPr="00C71004" w:rsidTr="00FB1499">
        <w:tc>
          <w:tcPr>
            <w:tcW w:w="710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Предмет преподавания</w:t>
            </w:r>
          </w:p>
        </w:tc>
        <w:tc>
          <w:tcPr>
            <w:tcW w:w="1985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Образование/специальность/преподаваемый предмет</w:t>
            </w:r>
          </w:p>
        </w:tc>
        <w:tc>
          <w:tcPr>
            <w:tcW w:w="1984" w:type="dxa"/>
            <w:gridSpan w:val="3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827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992" w:type="dxa"/>
            <w:gridSpan w:val="2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9" w:rsidRPr="00C71004" w:rsidTr="00FB1499">
        <w:tc>
          <w:tcPr>
            <w:tcW w:w="15594" w:type="dxa"/>
            <w:gridSpan w:val="13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родных языков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C7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08.06.1978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Башкирский язык как государственный язык РБ,  завуч по УВР</w:t>
            </w:r>
          </w:p>
        </w:tc>
        <w:tc>
          <w:tcPr>
            <w:tcW w:w="1985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992" w:type="dxa"/>
          </w:tcPr>
          <w:p w:rsidR="00FB1499" w:rsidRPr="00C71004" w:rsidRDefault="00D31E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FB1499" w:rsidRPr="00C71004" w:rsidRDefault="00D31E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развитие квалификаций «Практика применения профессиональных стандартов в организации», 2022;</w:t>
            </w:r>
          </w:p>
          <w:p w:rsidR="00FB1499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«Формирование функциональной грамотности обучающихся», 2021</w:t>
            </w:r>
          </w:p>
          <w:p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ДПО ИРО РБ: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«Теоретические и методические особенности преподавания башкирского языка и литературы в свете ФГОС», 2019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ГУО, МО, Администрации г. Уфы; Благодарственное письмо Курултая башкир.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Земфира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26.01.1978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Башкирский язык как государственный язык РБ,   руководитель МО родных языков</w:t>
            </w:r>
          </w:p>
        </w:tc>
        <w:tc>
          <w:tcPr>
            <w:tcW w:w="1985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 БГПУ,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FB1499" w:rsidRPr="00C71004" w:rsidRDefault="00D31E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FB1499" w:rsidRPr="00C71004" w:rsidRDefault="00D31E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образовательного процесса в условиях перехода на новые ФГОС НОО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- 72 часа.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Благодарственное письмо ГУО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г. Уфы;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 Курултая башкир.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Абизгильдина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Гильмулловна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27.06.1981</w:t>
            </w:r>
          </w:p>
        </w:tc>
        <w:tc>
          <w:tcPr>
            <w:tcW w:w="1560" w:type="dxa"/>
          </w:tcPr>
          <w:p w:rsidR="00FB1499" w:rsidRPr="00C71004" w:rsidRDefault="00FB1499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Башкирский язык как государственный язык РБ,   руководитель МО родных языков</w:t>
            </w:r>
          </w:p>
        </w:tc>
        <w:tc>
          <w:tcPr>
            <w:tcW w:w="1985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992" w:type="dxa"/>
          </w:tcPr>
          <w:p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«Подготовка обучающихся к ОГЭ по русскому языку в рамках ФГОС»,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72 часа, 2021 </w:t>
            </w:r>
          </w:p>
          <w:p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«Организация образовательного процесса в условиях перехода на новые ФГОС НОО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 </w:t>
            </w: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- 72 часа.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Благодарственное письмо ГУО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Администрации г. Уфы; Благодарственное письмо Курултая башкир.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Советского района г. Уфа, 2020г</w:t>
            </w:r>
          </w:p>
        </w:tc>
      </w:tr>
      <w:tr w:rsidR="00FB1499" w:rsidRPr="00C71004" w:rsidTr="00FB1499">
        <w:tc>
          <w:tcPr>
            <w:tcW w:w="1843" w:type="dxa"/>
            <w:gridSpan w:val="2"/>
          </w:tcPr>
          <w:p w:rsidR="00FB1499" w:rsidRPr="004310E8" w:rsidRDefault="00FB1499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51" w:type="dxa"/>
            <w:gridSpan w:val="11"/>
          </w:tcPr>
          <w:p w:rsidR="00FB1499" w:rsidRPr="004310E8" w:rsidRDefault="00FB1499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предметов филологического цикла – 7 чел.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Абизгильдина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Гильмулловна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27.06.1981</w:t>
            </w:r>
          </w:p>
        </w:tc>
        <w:tc>
          <w:tcPr>
            <w:tcW w:w="1560" w:type="dxa"/>
          </w:tcPr>
          <w:p w:rsidR="00FB1499" w:rsidRPr="00C71004" w:rsidRDefault="00FB1499" w:rsidP="00FB1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родной русский язык, родная 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русская литература.</w:t>
            </w:r>
          </w:p>
        </w:tc>
        <w:tc>
          <w:tcPr>
            <w:tcW w:w="1985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филолог, русский язык и литература</w:t>
            </w:r>
          </w:p>
        </w:tc>
        <w:tc>
          <w:tcPr>
            <w:tcW w:w="1417" w:type="dxa"/>
            <w:gridSpan w:val="2"/>
          </w:tcPr>
          <w:p w:rsidR="00FB1499" w:rsidRPr="00C71004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67" w:type="dxa"/>
          </w:tcPr>
          <w:p w:rsidR="00FB1499" w:rsidRPr="00C71004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образовательного процесса в условиях перехода на новые ФГОС НОО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31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администрации Советского района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г. Уфа РБ 2009, Почетная грамота Совета ГО г. Уфа РБ 2009, 2018; Благодарственное письмо главы администрации ГО г. Уфа РБ 2018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FB1499" w:rsidRDefault="00FB149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Алебян</w:t>
            </w:r>
            <w:proofErr w:type="spellEnd"/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417" w:type="dxa"/>
          </w:tcPr>
          <w:p w:rsidR="00FB1499" w:rsidRPr="00FB1499" w:rsidRDefault="006A70DB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26.10.1966</w:t>
            </w:r>
          </w:p>
        </w:tc>
        <w:tc>
          <w:tcPr>
            <w:tcW w:w="1560" w:type="dxa"/>
          </w:tcPr>
          <w:p w:rsidR="00FB1499" w:rsidRPr="00FB1499" w:rsidRDefault="00FB1499" w:rsidP="00FB1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и литература, </w:t>
            </w:r>
            <w:proofErr w:type="spellStart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:rsidR="00FB1499" w:rsidRPr="00FB1499" w:rsidRDefault="00FB149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</w:t>
            </w:r>
          </w:p>
        </w:tc>
        <w:tc>
          <w:tcPr>
            <w:tcW w:w="1417" w:type="dxa"/>
            <w:gridSpan w:val="2"/>
          </w:tcPr>
          <w:p w:rsidR="00FB1499" w:rsidRPr="00FB1499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FB1499" w:rsidRPr="00FB1499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FB1499" w:rsidRPr="00FB1499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Pr="00FB1499" w:rsidRDefault="00D31E5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учреждениях в рамках федеральных государственных образовательных стандартов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:rsidR="00FB1499" w:rsidRPr="00FB1499" w:rsidRDefault="00BB3F1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просвещения Российской Федерации, 2023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</w:p>
          <w:p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Фаниловна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07.10.1986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1499" w:rsidRDefault="00FB1499" w:rsidP="006144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/Филолог.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499" w:rsidRPr="007C46EC" w:rsidRDefault="00FB1499" w:rsidP="006144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Преподаватель по специальности «Филология»/учитель русского языка и литературы</w:t>
            </w:r>
          </w:p>
        </w:tc>
        <w:tc>
          <w:tcPr>
            <w:tcW w:w="1417" w:type="dxa"/>
            <w:gridSpan w:val="2"/>
          </w:tcPr>
          <w:p w:rsidR="00FB1499" w:rsidRPr="00C71004" w:rsidRDefault="00FB1499" w:rsidP="00BB3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FB1499" w:rsidRPr="00C71004" w:rsidRDefault="00BB3F14" w:rsidP="00BB3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1.«Организация образовательного процесса в условиях перехода на новые ФГОС НОО и ООО»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АУ РБ «Центр оценки профессионального мастерства и квалификации педагогов»,2022.</w:t>
            </w:r>
          </w:p>
          <w:p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2.Филологический (комплексный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нализ художественного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текста»,ГАУ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Институт развития образования РБ, 2022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---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Маторина</w:t>
            </w:r>
            <w:proofErr w:type="spell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Анастасия Сергеевна</w:t>
            </w:r>
          </w:p>
          <w:p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15.06.1994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учитель русского языка и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B1499" w:rsidRPr="00C71004" w:rsidRDefault="00EF182C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1499" w:rsidRPr="00C71004" w:rsidRDefault="00EF182C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499" w:rsidRPr="00C71004" w:rsidRDefault="00D31E50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Pr="00C71004" w:rsidRDefault="00D31E50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подходы к организации учебной деятельности и методикам преподавания предмета "Русский язык и литература" в основной и средней школе с учётом требований ФГОС нового 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  <w:tc>
          <w:tcPr>
            <w:tcW w:w="1276" w:type="dxa"/>
          </w:tcPr>
          <w:p w:rsidR="00FB1499" w:rsidRPr="00C71004" w:rsidRDefault="007E2F4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Советского района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РБ, 2023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Самматова</w:t>
            </w:r>
            <w:proofErr w:type="spell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Светлана </w:t>
            </w:r>
            <w:proofErr w:type="spell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Мавлявиевна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6A70DB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27.07.1964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1499" w:rsidRPr="00C71004" w:rsidRDefault="00EF182C" w:rsidP="00EF18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B1499" w:rsidRPr="00C71004" w:rsidRDefault="00EF182C" w:rsidP="00EF18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</w:t>
            </w:r>
            <w:r w:rsidR="00D31E50" w:rsidRPr="00D31E50">
              <w:rPr>
                <w:rFonts w:ascii="Times New Roman" w:hAnsi="Times New Roman" w:cs="Times New Roman"/>
                <w:sz w:val="24"/>
                <w:szCs w:val="24"/>
              </w:rPr>
              <w:t>Организация единого образовательного пространства: федеральная образовательная программа основного и среднего общего образования</w:t>
            </w:r>
            <w:r w:rsidR="00D31E50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экспертов для работы в РПК при проведении </w:t>
            </w:r>
            <w:proofErr w:type="spell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тоговой</w:t>
            </w:r>
            <w:proofErr w:type="spell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по программам среднего общего образования по рус</w:t>
            </w:r>
            <w:r w:rsidR="00D3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языку», 36 часов, 2024</w:t>
            </w:r>
          </w:p>
          <w:p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3.«Инновационные подходы к организации учебной деятельности и методикам преподавания предмета «Русский язык и литература» в основной и средней школе с учетом ФГОС нового поколения», 2022 г.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образования РБ 2009; Почетная грамота администрации Советского района ГО г. Уфа РБ 2014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F182C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Сингату</w:t>
            </w:r>
            <w:r w:rsidR="00E718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="00E52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ина</w:t>
            </w:r>
            <w:proofErr w:type="spellEnd"/>
          </w:p>
          <w:p w:rsidR="00E52990" w:rsidRDefault="00E52990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Дарья</w:t>
            </w:r>
          </w:p>
          <w:p w:rsidR="00E52990" w:rsidRPr="00C71004" w:rsidRDefault="00E52990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14.04.1993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родной русский язык, родная русская литература. </w:t>
            </w:r>
          </w:p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52990" w:rsidRPr="00EF182C" w:rsidRDefault="00EF182C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</w:tcPr>
          <w:p w:rsidR="00E52990" w:rsidRPr="00EF182C" w:rsidRDefault="00EF182C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E52990" w:rsidRPr="00C71004" w:rsidRDefault="00EF182C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русского языка на основе федеральной рабочей программы в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обновленного ФГОС, 2023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---</w:t>
            </w:r>
          </w:p>
        </w:tc>
      </w:tr>
      <w:tr w:rsidR="00F11812" w:rsidRPr="00C71004" w:rsidTr="00FB1499">
        <w:tc>
          <w:tcPr>
            <w:tcW w:w="710" w:type="dxa"/>
          </w:tcPr>
          <w:p w:rsidR="00F11812" w:rsidRPr="004310E8" w:rsidRDefault="00F11812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11812" w:rsidRDefault="00F11812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Гузелия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Анасовна</w:t>
            </w:r>
            <w:proofErr w:type="spellEnd"/>
          </w:p>
        </w:tc>
        <w:tc>
          <w:tcPr>
            <w:tcW w:w="1417" w:type="dxa"/>
          </w:tcPr>
          <w:p w:rsidR="00F11812" w:rsidRDefault="00F11812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24.01.2002</w:t>
            </w:r>
          </w:p>
        </w:tc>
        <w:tc>
          <w:tcPr>
            <w:tcW w:w="1560" w:type="dxa"/>
          </w:tcPr>
          <w:p w:rsidR="00F11812" w:rsidRPr="00C71004" w:rsidRDefault="00F11812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и башкирский язык</w:t>
            </w:r>
          </w:p>
        </w:tc>
        <w:tc>
          <w:tcPr>
            <w:tcW w:w="1985" w:type="dxa"/>
          </w:tcPr>
          <w:p w:rsidR="00F11812" w:rsidRPr="00C71004" w:rsidRDefault="00F11812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5й курс БГПУ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</w:p>
        </w:tc>
        <w:tc>
          <w:tcPr>
            <w:tcW w:w="1417" w:type="dxa"/>
            <w:gridSpan w:val="2"/>
          </w:tcPr>
          <w:p w:rsidR="00F11812" w:rsidRPr="00EF182C" w:rsidRDefault="00F11812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F11812" w:rsidRPr="00EF182C" w:rsidRDefault="00F11812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11812" w:rsidRPr="00C71004" w:rsidRDefault="00F11812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  <w:gridSpan w:val="2"/>
          </w:tcPr>
          <w:p w:rsidR="00F11812" w:rsidRDefault="00F11812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11812" w:rsidRPr="00C71004" w:rsidRDefault="00F11812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5FA9" w:rsidRPr="00C71004" w:rsidTr="00FB1499">
        <w:tc>
          <w:tcPr>
            <w:tcW w:w="710" w:type="dxa"/>
          </w:tcPr>
          <w:p w:rsidR="00195FA9" w:rsidRPr="004502A3" w:rsidRDefault="00195FA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95FA9" w:rsidRPr="004502A3" w:rsidRDefault="00195FA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Ягудина Алла Геннадьевна</w:t>
            </w:r>
          </w:p>
        </w:tc>
        <w:tc>
          <w:tcPr>
            <w:tcW w:w="1417" w:type="dxa"/>
          </w:tcPr>
          <w:p w:rsidR="00195FA9" w:rsidRPr="004502A3" w:rsidRDefault="004502A3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22.08.1971</w:t>
            </w:r>
          </w:p>
        </w:tc>
        <w:tc>
          <w:tcPr>
            <w:tcW w:w="1560" w:type="dxa"/>
          </w:tcPr>
          <w:p w:rsidR="00195FA9" w:rsidRPr="004502A3" w:rsidRDefault="00195FA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</w:tcPr>
          <w:p w:rsidR="00195FA9" w:rsidRPr="004502A3" w:rsidRDefault="00F45ED1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Высшее/БГПИ, 1993, русский язык, литература</w:t>
            </w:r>
          </w:p>
        </w:tc>
        <w:tc>
          <w:tcPr>
            <w:tcW w:w="1417" w:type="dxa"/>
            <w:gridSpan w:val="2"/>
          </w:tcPr>
          <w:p w:rsidR="00195FA9" w:rsidRPr="004502A3" w:rsidRDefault="00195FA9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195FA9" w:rsidRPr="004502A3" w:rsidRDefault="00195FA9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195FA9" w:rsidRPr="004502A3" w:rsidRDefault="004502A3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</w:t>
            </w:r>
          </w:p>
        </w:tc>
        <w:tc>
          <w:tcPr>
            <w:tcW w:w="3827" w:type="dxa"/>
            <w:gridSpan w:val="2"/>
          </w:tcPr>
          <w:p w:rsidR="00195FA9" w:rsidRPr="004502A3" w:rsidRDefault="004502A3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введения и реализации обновлённого ФГОС ООО, 2022</w:t>
            </w:r>
          </w:p>
          <w:p w:rsidR="004502A3" w:rsidRPr="004502A3" w:rsidRDefault="004502A3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безопасность и </w:t>
            </w:r>
            <w:proofErr w:type="spellStart"/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медиаграмотность</w:t>
            </w:r>
            <w:proofErr w:type="spellEnd"/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формирования цифровой среды, 2023</w:t>
            </w:r>
          </w:p>
          <w:p w:rsidR="004502A3" w:rsidRPr="004502A3" w:rsidRDefault="004502A3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образовательная программа основного общего и среднего общего образования: особенности, вопросы реализации, 2023</w:t>
            </w:r>
          </w:p>
        </w:tc>
        <w:tc>
          <w:tcPr>
            <w:tcW w:w="1276" w:type="dxa"/>
          </w:tcPr>
          <w:p w:rsidR="00195FA9" w:rsidRPr="004502A3" w:rsidRDefault="004502A3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A3">
              <w:rPr>
                <w:rFonts w:ascii="Times New Roman" w:hAnsi="Times New Roman"/>
                <w:sz w:val="24"/>
                <w:szCs w:val="24"/>
              </w:rPr>
              <w:t xml:space="preserve">Почетная грамота Отдела образования администрации Советского района ГО </w:t>
            </w:r>
            <w:proofErr w:type="spellStart"/>
            <w:r w:rsidRPr="004502A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502A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502A3">
              <w:rPr>
                <w:rFonts w:ascii="Times New Roman" w:hAnsi="Times New Roman"/>
                <w:sz w:val="24"/>
                <w:szCs w:val="24"/>
              </w:rPr>
              <w:t>фы</w:t>
            </w:r>
            <w:proofErr w:type="spellEnd"/>
            <w:r w:rsidRPr="004502A3"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FC621C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/>
                <w:b/>
                <w:i/>
                <w:sz w:val="24"/>
                <w:szCs w:val="24"/>
              </w:rPr>
              <w:t>ШМО учителей пред</w:t>
            </w:r>
            <w:r w:rsidR="00FC621C">
              <w:rPr>
                <w:rFonts w:ascii="Times New Roman" w:hAnsi="Times New Roman"/>
                <w:b/>
                <w:i/>
                <w:sz w:val="24"/>
                <w:szCs w:val="24"/>
              </w:rPr>
              <w:t>метов лингвистического цикла – 4 чел. (английский</w:t>
            </w:r>
            <w:r w:rsidRPr="004310E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  <w:p w:rsidR="00E52990" w:rsidRPr="00C71004" w:rsidRDefault="00D31E5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</w:t>
            </w:r>
            <w:r w:rsidR="00E52990" w:rsidRPr="00C71004">
              <w:rPr>
                <w:rFonts w:ascii="Times New Roman" w:hAnsi="Times New Roman"/>
                <w:sz w:val="24"/>
                <w:szCs w:val="24"/>
              </w:rPr>
              <w:t>я Николаевна</w:t>
            </w:r>
          </w:p>
        </w:tc>
        <w:tc>
          <w:tcPr>
            <w:tcW w:w="1417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15.10.1958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  <w:r w:rsidR="00B2324E">
              <w:rPr>
                <w:rFonts w:ascii="Times New Roman" w:hAnsi="Times New Roman"/>
                <w:sz w:val="24"/>
                <w:szCs w:val="24"/>
              </w:rPr>
              <w:t xml:space="preserve"> БГПИ, 1981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История, обществоведение и английский язык/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E52990" w:rsidRPr="00C71004" w:rsidRDefault="007E2F48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8">
              <w:rPr>
                <w:rFonts w:ascii="Times New Roman" w:hAnsi="Times New Roman"/>
                <w:sz w:val="24"/>
                <w:szCs w:val="24"/>
              </w:rPr>
              <w:t>Содержательные аспекты методического сопровождения реализации требований обновлённых ФГОС ООО, ФГОС СОО, ФООП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:rsidR="00E52990" w:rsidRPr="00C71004" w:rsidRDefault="007E2F48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Почетная грамота администрации Советского района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РБ, 2023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Сороченко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417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13.06.1960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и немецкий языки/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E52990" w:rsidRPr="00C71004" w:rsidRDefault="007E2F48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8">
              <w:rPr>
                <w:rFonts w:ascii="Times New Roman" w:hAnsi="Times New Roman"/>
                <w:sz w:val="24"/>
                <w:szCs w:val="24"/>
              </w:rPr>
              <w:t>Система оценки достижения планируемых предметных результатов освоения учебного предмета "Иностранный язык" в соответствии с ФГОС ООО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Медаль «За вклад в развитие образования»(2007 год)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Нагрудный знак «Отличник образования РБ»(2004 год)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7E2F48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19.04.1962</w:t>
            </w:r>
          </w:p>
        </w:tc>
        <w:tc>
          <w:tcPr>
            <w:tcW w:w="1560" w:type="dxa"/>
          </w:tcPr>
          <w:p w:rsidR="00E52990" w:rsidRPr="00C71004" w:rsidRDefault="00FC621C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E52990" w:rsidRPr="00C71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990" w:rsidRPr="00C71004" w:rsidRDefault="00E52990" w:rsidP="00B5319F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E52990" w:rsidRPr="00C71004" w:rsidRDefault="00E52990" w:rsidP="00FC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  <w:r w:rsidR="00FC621C">
              <w:rPr>
                <w:rFonts w:ascii="Times New Roman" w:hAnsi="Times New Roman"/>
                <w:sz w:val="24"/>
                <w:szCs w:val="24"/>
              </w:rPr>
              <w:t xml:space="preserve"> филолог, преподаватель, переводчик по специальности английский язык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E52990" w:rsidRPr="00C71004" w:rsidRDefault="00FC621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1C">
              <w:rPr>
                <w:rFonts w:ascii="Times New Roman" w:hAnsi="Times New Roman"/>
                <w:sz w:val="24"/>
                <w:szCs w:val="24"/>
              </w:rPr>
              <w:t>Содержательные аспекты методического сопровождения реализации требований обновлённых ФГОС ООО, ФГОС СОО, ФООП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:rsidR="00E52990" w:rsidRPr="00C71004" w:rsidRDefault="00FC621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Управления образования администрации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</w:p>
        </w:tc>
      </w:tr>
      <w:tr w:rsidR="00EF182C" w:rsidRPr="00C71004" w:rsidTr="00FB1499">
        <w:tc>
          <w:tcPr>
            <w:tcW w:w="710" w:type="dxa"/>
          </w:tcPr>
          <w:p w:rsidR="00EF182C" w:rsidRPr="004310E8" w:rsidRDefault="00EF182C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F182C" w:rsidRPr="00C71004" w:rsidRDefault="00EF182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Фоатовна</w:t>
            </w:r>
            <w:proofErr w:type="spellEnd"/>
          </w:p>
        </w:tc>
        <w:tc>
          <w:tcPr>
            <w:tcW w:w="1417" w:type="dxa"/>
          </w:tcPr>
          <w:p w:rsidR="00EF182C" w:rsidRDefault="00EF182C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22.02.1975</w:t>
            </w:r>
          </w:p>
        </w:tc>
        <w:tc>
          <w:tcPr>
            <w:tcW w:w="1560" w:type="dxa"/>
          </w:tcPr>
          <w:p w:rsidR="00EF182C" w:rsidRPr="00C71004" w:rsidRDefault="00EF182C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EF182C" w:rsidRPr="00C71004" w:rsidRDefault="00EF182C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БГПУ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1998</w:t>
            </w:r>
          </w:p>
        </w:tc>
        <w:tc>
          <w:tcPr>
            <w:tcW w:w="1417" w:type="dxa"/>
            <w:gridSpan w:val="2"/>
          </w:tcPr>
          <w:p w:rsidR="00EF182C" w:rsidRDefault="00E8627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F182C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182C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  <w:gridSpan w:val="2"/>
          </w:tcPr>
          <w:p w:rsidR="00EF182C" w:rsidRPr="00C71004" w:rsidRDefault="00FC621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1C">
              <w:rPr>
                <w:rFonts w:ascii="Times New Roman" w:hAnsi="Times New Roman"/>
                <w:sz w:val="24"/>
                <w:szCs w:val="24"/>
              </w:rPr>
              <w:t>Содержательные аспекты методического сопровождения реализации требований обновлённых ФГОС ООО, ФГОС СОО, ФООП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:rsidR="00EF182C" w:rsidRPr="00C71004" w:rsidRDefault="00EF182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</w:t>
            </w:r>
            <w:r w:rsidR="00195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ителей предметов точных наук – 7</w:t>
            </w: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  <w:proofErr w:type="spellEnd"/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25.08.1966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1990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gridSpan w:val="2"/>
          </w:tcPr>
          <w:p w:rsidR="00E52990" w:rsidRPr="00C71004" w:rsidRDefault="00FC621C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1C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РБ,2014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Толмаджева</w:t>
            </w:r>
            <w:proofErr w:type="spellEnd"/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Лябибовна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27.08.1959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БГУ 1983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gridSpan w:val="2"/>
          </w:tcPr>
          <w:p w:rsidR="00E52990" w:rsidRPr="00C71004" w:rsidRDefault="00FC621C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1C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Администрации Советского района  ГО Уфа 2018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БГПУ,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  <w:gridSpan w:val="2"/>
          </w:tcPr>
          <w:p w:rsidR="00E52990" w:rsidRPr="00C71004" w:rsidRDefault="00FC621C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1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предметных и </w:t>
            </w:r>
            <w:proofErr w:type="spellStart"/>
            <w:r w:rsidRPr="00FC621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C62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процессе обучения математике в соответствии с требованиями обновлённых ФГОС ООО и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РБ,2014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Баширова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03.04.1961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БГУ 1983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52990" w:rsidRPr="00FC621C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математики в условиях введения ФООП и реализации обновленных ФГОС ООО, ФГОС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Лучший учитель»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образования РБ»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Нурулловна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20.11.1973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1996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827" w:type="dxa"/>
            <w:gridSpan w:val="2"/>
          </w:tcPr>
          <w:p w:rsidR="00E52990" w:rsidRPr="00C71004" w:rsidRDefault="00650C3B" w:rsidP="00FC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 xml:space="preserve">"Совершенствование процесса преподавания математики в условиях введения ФООП и реализации обновленных ФГОС </w:t>
            </w:r>
            <w:r w:rsidRPr="00FD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ООО, ФГОС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учитель 2015»;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Нагрудны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знак «Отличник образования РБ» 2011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0C159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Розалина Альбертовна</w:t>
            </w:r>
          </w:p>
        </w:tc>
        <w:tc>
          <w:tcPr>
            <w:tcW w:w="1417" w:type="dxa"/>
          </w:tcPr>
          <w:p w:rsidR="00E52990" w:rsidRPr="00C71004" w:rsidRDefault="000C159B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16.07.2001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0C159B" w:rsidP="000C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proofErr w:type="spellEnd"/>
            <w:r w:rsidR="00E52990" w:rsidRPr="00C71004">
              <w:rPr>
                <w:rFonts w:ascii="Times New Roman" w:hAnsi="Times New Roman" w:cs="Times New Roman"/>
                <w:sz w:val="24"/>
                <w:szCs w:val="24"/>
              </w:rPr>
              <w:t>. Бакалавр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</w:tcPr>
          <w:p w:rsidR="00E52990" w:rsidRPr="00C71004" w:rsidRDefault="000C159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2990" w:rsidRPr="00C71004" w:rsidRDefault="000C159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827" w:type="dxa"/>
            <w:gridSpan w:val="2"/>
          </w:tcPr>
          <w:p w:rsidR="00E52990" w:rsidRDefault="000C159B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– 10.04.2024</w:t>
            </w:r>
            <w:r w:rsidR="00E52990" w:rsidRPr="005D14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  <w:r w:rsidR="00E52990" w:rsidRPr="005D1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proofErr w:type="spellEnd"/>
          </w:p>
          <w:p w:rsidR="00650C3B" w:rsidRPr="00C71004" w:rsidRDefault="00650C3B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математики в условиях введения ФООП и реализации обновленных ФГОС ООО, ФГОС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Рафилевна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21.08.1978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2000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382F2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gridSpan w:val="2"/>
          </w:tcPr>
          <w:p w:rsidR="00E52990" w:rsidRPr="00C71004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Преподавание по дополнительной общеразвивающей программе </w:t>
            </w:r>
            <w:proofErr w:type="spellStart"/>
            <w:r w:rsidRPr="0065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</w:t>
            </w:r>
            <w:proofErr w:type="spellEnd"/>
            <w:r w:rsidRPr="0065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5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65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Программирование алгоритмов машинного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РБ,2014</w:t>
            </w:r>
          </w:p>
        </w:tc>
      </w:tr>
      <w:tr w:rsidR="003E6E45" w:rsidRPr="00C71004" w:rsidTr="00FB1499">
        <w:tc>
          <w:tcPr>
            <w:tcW w:w="710" w:type="dxa"/>
          </w:tcPr>
          <w:p w:rsidR="003E6E45" w:rsidRPr="004310E8" w:rsidRDefault="003E6E45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6E45" w:rsidRPr="003E6E45" w:rsidRDefault="003E6E45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3E6E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Никитична</w:t>
            </w:r>
          </w:p>
        </w:tc>
        <w:tc>
          <w:tcPr>
            <w:tcW w:w="1417" w:type="dxa"/>
          </w:tcPr>
          <w:p w:rsidR="003E6E45" w:rsidRDefault="003E6E45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12.12.1955</w:t>
            </w:r>
          </w:p>
        </w:tc>
        <w:tc>
          <w:tcPr>
            <w:tcW w:w="1560" w:type="dxa"/>
          </w:tcPr>
          <w:p w:rsidR="003E6E45" w:rsidRPr="00C71004" w:rsidRDefault="003E6E45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3E6E45" w:rsidRPr="00C71004" w:rsidRDefault="00FC3EB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УГНТУ</w:t>
            </w:r>
          </w:p>
        </w:tc>
        <w:tc>
          <w:tcPr>
            <w:tcW w:w="1417" w:type="dxa"/>
            <w:gridSpan w:val="2"/>
          </w:tcPr>
          <w:p w:rsidR="003E6E45" w:rsidRDefault="00FC3EB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E6E45" w:rsidRDefault="00FC3EB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3E6E45" w:rsidRPr="00C71004" w:rsidRDefault="00FC3EB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3827" w:type="dxa"/>
            <w:gridSpan w:val="2"/>
          </w:tcPr>
          <w:p w:rsidR="003E6E45" w:rsidRPr="00650C3B" w:rsidRDefault="003E6E45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45" w:rsidRPr="00C71004" w:rsidRDefault="003E6E45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6A70DB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предметов общественного цикла – 6 чел.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Абдрафикова</w:t>
            </w:r>
            <w:proofErr w:type="spellEnd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1417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08.05.1967</w:t>
            </w:r>
          </w:p>
        </w:tc>
        <w:tc>
          <w:tcPr>
            <w:tcW w:w="1560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E52990" w:rsidRPr="00AB34FF" w:rsidRDefault="00E52990" w:rsidP="00AB3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БГПУ им. </w:t>
            </w:r>
            <w:proofErr w:type="spellStart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, 2001</w:t>
            </w:r>
          </w:p>
        </w:tc>
        <w:tc>
          <w:tcPr>
            <w:tcW w:w="1417" w:type="dxa"/>
            <w:gridSpan w:val="2"/>
          </w:tcPr>
          <w:p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3827" w:type="dxa"/>
            <w:gridSpan w:val="2"/>
          </w:tcPr>
          <w:p w:rsidR="00E52990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Быстрый старт в искусственный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</w:t>
            </w:r>
          </w:p>
          <w:p w:rsidR="00650C3B" w:rsidRPr="00AB34FF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обществознании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</w:tc>
        <w:tc>
          <w:tcPr>
            <w:tcW w:w="1276" w:type="dxa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РБ-2019, 2020</w:t>
            </w:r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Мельниченко Ирина</w:t>
            </w:r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Кимовна</w:t>
            </w:r>
            <w:proofErr w:type="spellEnd"/>
          </w:p>
        </w:tc>
        <w:tc>
          <w:tcPr>
            <w:tcW w:w="1417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02.01.1975</w:t>
            </w:r>
          </w:p>
        </w:tc>
        <w:tc>
          <w:tcPr>
            <w:tcW w:w="1560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ОДНК НР</w:t>
            </w:r>
          </w:p>
        </w:tc>
        <w:tc>
          <w:tcPr>
            <w:tcW w:w="1985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Pr="00AB34FF" w:rsidRDefault="00E52990" w:rsidP="00AB3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БГПИ, 1998</w:t>
            </w:r>
          </w:p>
        </w:tc>
        <w:tc>
          <w:tcPr>
            <w:tcW w:w="1417" w:type="dxa"/>
            <w:gridSpan w:val="2"/>
          </w:tcPr>
          <w:p w:rsidR="00E52990" w:rsidRPr="00D06C32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990" w:rsidRPr="00D06C32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3827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РБ «Организация преподавания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 с применением ИКТ и ЦОР»-2022</w:t>
            </w:r>
          </w:p>
        </w:tc>
        <w:tc>
          <w:tcPr>
            <w:tcW w:w="1276" w:type="dxa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Просвещения РФ - 2016</w:t>
            </w:r>
          </w:p>
        </w:tc>
      </w:tr>
      <w:tr w:rsidR="00E7183B" w:rsidRPr="00C71004" w:rsidTr="00FB1499">
        <w:tc>
          <w:tcPr>
            <w:tcW w:w="710" w:type="dxa"/>
          </w:tcPr>
          <w:p w:rsidR="00E7183B" w:rsidRPr="004310E8" w:rsidRDefault="00E7183B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7183B" w:rsidRPr="00AB34FF" w:rsidRDefault="00E718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Вакилевна</w:t>
            </w:r>
            <w:proofErr w:type="spellEnd"/>
          </w:p>
        </w:tc>
        <w:tc>
          <w:tcPr>
            <w:tcW w:w="1417" w:type="dxa"/>
          </w:tcPr>
          <w:p w:rsidR="00E7183B" w:rsidRDefault="00E7183B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183B" w:rsidRPr="00AB34FF" w:rsidRDefault="00E7183B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E7183B" w:rsidRPr="00E7183B" w:rsidRDefault="00E7183B" w:rsidP="00E7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 xml:space="preserve">, БГПУ им. </w:t>
            </w:r>
            <w:proofErr w:type="spellStart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417" w:type="dxa"/>
            <w:gridSpan w:val="2"/>
          </w:tcPr>
          <w:p w:rsidR="00E7183B" w:rsidRPr="00E7183B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7183B" w:rsidRPr="00E7183B" w:rsidRDefault="00E7183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7183B" w:rsidRPr="00AB34FF" w:rsidRDefault="00E7183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827" w:type="dxa"/>
            <w:gridSpan w:val="2"/>
          </w:tcPr>
          <w:p w:rsidR="00E7183B" w:rsidRDefault="00E8627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183B" w:rsidRDefault="00E8627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AB34FF" w:rsidRDefault="00E718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1417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11.10.1997</w:t>
            </w:r>
          </w:p>
        </w:tc>
        <w:tc>
          <w:tcPr>
            <w:tcW w:w="1560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E52990" w:rsidRPr="00AB34FF" w:rsidRDefault="00E52990" w:rsidP="00AB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 xml:space="preserve">, БГПУ им. М. </w:t>
            </w:r>
            <w:proofErr w:type="spell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417" w:type="dxa"/>
            <w:gridSpan w:val="2"/>
          </w:tcPr>
          <w:p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3827" w:type="dxa"/>
            <w:gridSpan w:val="2"/>
          </w:tcPr>
          <w:p w:rsidR="00E52990" w:rsidRPr="00AB34FF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hAnsi="Times New Roman"/>
                <w:sz w:val="24"/>
                <w:szCs w:val="24"/>
              </w:rPr>
              <w:t>Реализация требований обновлённых ФГОС ООО, ФГОС СОО в работе учителя (История)</w:t>
            </w:r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Советского района  ГО Уфа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2021,2022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417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27.01.1981</w:t>
            </w:r>
          </w:p>
        </w:tc>
        <w:tc>
          <w:tcPr>
            <w:tcW w:w="1560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E52990" w:rsidRPr="00AB34FF" w:rsidRDefault="00E52990" w:rsidP="00AB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Высшее, БГУ, 2005</w:t>
            </w:r>
          </w:p>
        </w:tc>
        <w:tc>
          <w:tcPr>
            <w:tcW w:w="1417" w:type="dxa"/>
            <w:gridSpan w:val="2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октябрь 2021</w:t>
            </w:r>
          </w:p>
        </w:tc>
        <w:tc>
          <w:tcPr>
            <w:tcW w:w="3827" w:type="dxa"/>
            <w:gridSpan w:val="2"/>
          </w:tcPr>
          <w:p w:rsidR="00E52990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Сопровождение интеллектуально одарённых детей 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650C3B" w:rsidRPr="00AB34FF" w:rsidRDefault="00650C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Формула качества: организация и осуществление эффективного образовательного процесса в общеобразовательной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2023</w:t>
            </w:r>
          </w:p>
        </w:tc>
        <w:tc>
          <w:tcPr>
            <w:tcW w:w="1276" w:type="dxa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РБ-2022</w:t>
            </w:r>
          </w:p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В.И. Сухомлинского «Сердце отдаю детям»-2022</w:t>
            </w:r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предметов естественнонаучного цикла – 5 чел.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Наталия Александровна</w:t>
            </w:r>
          </w:p>
        </w:tc>
        <w:tc>
          <w:tcPr>
            <w:tcW w:w="1417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17.10.1969</w:t>
            </w:r>
          </w:p>
        </w:tc>
        <w:tc>
          <w:tcPr>
            <w:tcW w:w="1560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/химия/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декабрь 2021</w:t>
            </w:r>
          </w:p>
        </w:tc>
        <w:tc>
          <w:tcPr>
            <w:tcW w:w="3827" w:type="dxa"/>
            <w:gridSpan w:val="2"/>
          </w:tcPr>
          <w:p w:rsidR="00E52990" w:rsidRPr="00BC387E" w:rsidRDefault="00CE5955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955">
              <w:rPr>
                <w:rFonts w:ascii="Times New Roman" w:hAnsi="Times New Roman" w:cs="Times New Roman"/>
                <w:sz w:val="24"/>
                <w:szCs w:val="24"/>
              </w:rPr>
              <w:t>Средства формирования функциональной грамотности обучающихся на уроках химии в условиях реализации ФГОС и решение задач повышенной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:rsidR="00E52990" w:rsidRDefault="00CE5955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  <w:r w:rsidR="00E52990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РБ 2004г.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Муталлимова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417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24.04.1970</w:t>
            </w:r>
          </w:p>
        </w:tc>
        <w:tc>
          <w:tcPr>
            <w:tcW w:w="1560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382F2B">
              <w:rPr>
                <w:rFonts w:ascii="Times New Roman" w:hAnsi="Times New Roman" w:cs="Times New Roman"/>
                <w:sz w:val="24"/>
                <w:szCs w:val="24"/>
              </w:rPr>
              <w:t>, БГПИ,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/учитель химии и биологии/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февраль 2024</w:t>
            </w:r>
          </w:p>
        </w:tc>
        <w:tc>
          <w:tcPr>
            <w:tcW w:w="3827" w:type="dxa"/>
            <w:gridSpan w:val="2"/>
          </w:tcPr>
          <w:p w:rsidR="00E52990" w:rsidRPr="00BC387E" w:rsidRDefault="00CE5955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учреждениях в рамках федеральных государственных образовательных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1276" w:type="dxa"/>
            <w:vAlign w:val="center"/>
          </w:tcPr>
          <w:p w:rsidR="00E52990" w:rsidRPr="00AA1F0C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РБ 2004г; Благодарственное письмо Министерства образования РБ 2022г.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 Анастасия Викторовна</w:t>
            </w:r>
          </w:p>
        </w:tc>
        <w:tc>
          <w:tcPr>
            <w:tcW w:w="1417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26.03.1999</w:t>
            </w:r>
          </w:p>
        </w:tc>
        <w:tc>
          <w:tcPr>
            <w:tcW w:w="1560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985" w:type="dxa"/>
          </w:tcPr>
          <w:p w:rsidR="00E52990" w:rsidRDefault="00E52990" w:rsidP="0089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/БГУ, биолог, 2022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2990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E52990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Первая, февраль 2022</w:t>
            </w:r>
          </w:p>
        </w:tc>
        <w:tc>
          <w:tcPr>
            <w:tcW w:w="3827" w:type="dxa"/>
            <w:gridSpan w:val="2"/>
          </w:tcPr>
          <w:p w:rsidR="00E52990" w:rsidRDefault="00CE5955" w:rsidP="00863D48">
            <w:pPr>
              <w:jc w:val="center"/>
            </w:pPr>
            <w:r w:rsidRPr="00CE5955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учреждениях в рамках федеральных государственных образовательных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:rsidR="00E52990" w:rsidRDefault="00CE5955" w:rsidP="00863D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Главы РБ, 2023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7C46EC" w:rsidRDefault="00E52990" w:rsidP="00863D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417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26.12.1955</w:t>
            </w:r>
          </w:p>
        </w:tc>
        <w:tc>
          <w:tcPr>
            <w:tcW w:w="1560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E52990" w:rsidRDefault="00E8627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февраль 2024</w:t>
            </w:r>
          </w:p>
        </w:tc>
        <w:tc>
          <w:tcPr>
            <w:tcW w:w="3827" w:type="dxa"/>
            <w:gridSpan w:val="2"/>
          </w:tcPr>
          <w:p w:rsidR="00E86270" w:rsidRPr="00E86270" w:rsidRDefault="00E86270" w:rsidP="00E86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для работы в республиканских предметных комиссиях по географии при проведении ГИА по образовательным программам основного общего образования, 2023</w:t>
            </w:r>
          </w:p>
          <w:p w:rsidR="00E52990" w:rsidRPr="00E8627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90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Почётная грамота Администрации Советского района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Благодарность МО РБ, 2018</w:t>
            </w:r>
          </w:p>
        </w:tc>
      </w:tr>
      <w:tr w:rsidR="00E7183B" w:rsidRPr="00C71004" w:rsidTr="00FB1499">
        <w:tc>
          <w:tcPr>
            <w:tcW w:w="710" w:type="dxa"/>
          </w:tcPr>
          <w:p w:rsidR="00E7183B" w:rsidRPr="004310E8" w:rsidRDefault="00E7183B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7183B" w:rsidRDefault="00E7183B" w:rsidP="00863D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Хисамутдинова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7" w:type="dxa"/>
          </w:tcPr>
          <w:p w:rsidR="00E7183B" w:rsidRDefault="00CE5955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28.06.2001</w:t>
            </w:r>
          </w:p>
        </w:tc>
        <w:tc>
          <w:tcPr>
            <w:tcW w:w="1560" w:type="dxa"/>
          </w:tcPr>
          <w:p w:rsidR="00E7183B" w:rsidRDefault="00CE5955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физика</w:t>
            </w:r>
          </w:p>
        </w:tc>
        <w:tc>
          <w:tcPr>
            <w:tcW w:w="1985" w:type="dxa"/>
          </w:tcPr>
          <w:p w:rsidR="00E7183B" w:rsidRDefault="00E7183B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Высшее/БГПУ</w:t>
            </w:r>
          </w:p>
        </w:tc>
        <w:tc>
          <w:tcPr>
            <w:tcW w:w="1417" w:type="dxa"/>
            <w:gridSpan w:val="2"/>
          </w:tcPr>
          <w:p w:rsidR="00E7183B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183B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183B" w:rsidRDefault="003E6E45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январь 2025</w:t>
            </w:r>
          </w:p>
        </w:tc>
        <w:tc>
          <w:tcPr>
            <w:tcW w:w="3827" w:type="dxa"/>
            <w:gridSpan w:val="2"/>
          </w:tcPr>
          <w:p w:rsidR="00E7183B" w:rsidRDefault="00650C3B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географии в условиях введения ФООП и реализации обновленных ФГОС ООО,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2025</w:t>
            </w:r>
          </w:p>
        </w:tc>
        <w:tc>
          <w:tcPr>
            <w:tcW w:w="1276" w:type="dxa"/>
          </w:tcPr>
          <w:p w:rsidR="00E7183B" w:rsidRDefault="00CE5955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Управления образования администрации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РБ, 2025</w:t>
            </w: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ШМО учителей предметов </w:t>
            </w:r>
            <w:r w:rsidRPr="00431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эстетического направления (музыка, ИЗО, МХК), технологии, физкультуры и ОБЖ. – 7 чел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Лада Ивановна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01.11.1974</w:t>
            </w:r>
          </w:p>
        </w:tc>
        <w:tc>
          <w:tcPr>
            <w:tcW w:w="1560" w:type="dxa"/>
          </w:tcPr>
          <w:p w:rsidR="00E52990" w:rsidRPr="00CE7187" w:rsidRDefault="00E52990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1985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УПУ №2 учитель музыки, музыкальны руководитель 1994г.</w:t>
            </w:r>
          </w:p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БГПУ им.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СГФ, «Социальная педагогика» 2012г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52990" w:rsidRPr="00D02B1B" w:rsidRDefault="00E52990" w:rsidP="000E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Default="00E52990" w:rsidP="000E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B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22.01.</w:t>
            </w:r>
          </w:p>
          <w:p w:rsidR="00E52990" w:rsidRPr="00CE7187" w:rsidRDefault="00E52990" w:rsidP="000E72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3827" w:type="dxa"/>
            <w:gridSpan w:val="2"/>
          </w:tcPr>
          <w:p w:rsidR="00E52990" w:rsidRPr="00CE7187" w:rsidRDefault="00ED218A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преподавания уроков музыки, мировой художественной культуры в условиях реализации обновленного ФГОС НОО </w:t>
            </w:r>
            <w:proofErr w:type="gramStart"/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2024</w:t>
            </w:r>
          </w:p>
        </w:tc>
        <w:tc>
          <w:tcPr>
            <w:tcW w:w="1276" w:type="dxa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Министерства образования РБ (2014), Почетная грамота отдела образования Советского района ГО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proofErr w:type="spellEnd"/>
            <w:r w:rsidR="00ED2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(2017)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Юлия Михайловна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08.11.1968</w:t>
            </w:r>
          </w:p>
        </w:tc>
        <w:tc>
          <w:tcPr>
            <w:tcW w:w="1560" w:type="dxa"/>
          </w:tcPr>
          <w:p w:rsidR="00E52990" w:rsidRPr="00CE7187" w:rsidRDefault="00E52990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черчение, технология</w:t>
            </w:r>
          </w:p>
        </w:tc>
        <w:tc>
          <w:tcPr>
            <w:tcW w:w="1985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БГПИ, 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Худграф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изобразительног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искусства, черчения и технологии.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март 2023</w:t>
            </w:r>
          </w:p>
        </w:tc>
        <w:tc>
          <w:tcPr>
            <w:tcW w:w="3827" w:type="dxa"/>
            <w:gridSpan w:val="2"/>
          </w:tcPr>
          <w:p w:rsidR="00E52990" w:rsidRPr="00CE7187" w:rsidRDefault="00ED218A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учебного предмета Труд (Технология) в соответствии с обновлёнными ФОП ООО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2024 </w:t>
            </w:r>
          </w:p>
        </w:tc>
        <w:tc>
          <w:tcPr>
            <w:tcW w:w="1276" w:type="dxa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отдела образован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управления по гуманитарным вопросам и образованию Администрации  Советского района ГО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 (2016)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Кравцов Олег Михайлович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24.04.1957</w:t>
            </w:r>
          </w:p>
        </w:tc>
        <w:tc>
          <w:tcPr>
            <w:tcW w:w="1560" w:type="dxa"/>
          </w:tcPr>
          <w:p w:rsidR="00E52990" w:rsidRPr="00CE7187" w:rsidRDefault="00E52990" w:rsidP="00F64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Уфимский индустриально-педагогический техникум,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Куйбышевски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ж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/д транспорта.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февраль 2023</w:t>
            </w:r>
          </w:p>
        </w:tc>
        <w:tc>
          <w:tcPr>
            <w:tcW w:w="3827" w:type="dxa"/>
            <w:gridSpan w:val="2"/>
          </w:tcPr>
          <w:p w:rsidR="00E52990" w:rsidRPr="00CE7187" w:rsidRDefault="00ED218A" w:rsidP="00863D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"Обучение учебному предмету "Труд (Технология)" в условиях внесения изменений в ФОП ООО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2024</w:t>
            </w:r>
          </w:p>
        </w:tc>
        <w:tc>
          <w:tcPr>
            <w:tcW w:w="1276" w:type="dxa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Нагрудный знак «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 образования 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2009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 Игорь Валентинович</w:t>
            </w:r>
          </w:p>
        </w:tc>
        <w:tc>
          <w:tcPr>
            <w:tcW w:w="1417" w:type="dxa"/>
          </w:tcPr>
          <w:p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21.11.1973</w:t>
            </w:r>
          </w:p>
        </w:tc>
        <w:tc>
          <w:tcPr>
            <w:tcW w:w="1560" w:type="dxa"/>
          </w:tcPr>
          <w:p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БГПИ, 1995, ФФК, учитель физкультуры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декабрь 2022</w:t>
            </w:r>
          </w:p>
        </w:tc>
        <w:tc>
          <w:tcPr>
            <w:tcW w:w="3827" w:type="dxa"/>
            <w:gridSpan w:val="2"/>
          </w:tcPr>
          <w:p w:rsidR="00E52990" w:rsidRPr="00CE7187" w:rsidRDefault="00ED218A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учебного предмета "Физическая культура" в условиях реализации требований ФГОС НОО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2022</w:t>
            </w:r>
          </w:p>
        </w:tc>
        <w:tc>
          <w:tcPr>
            <w:tcW w:w="1276" w:type="dxa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Нагрудный знак «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 образования 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2012 г.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Белышева Евгения Владимировна</w:t>
            </w:r>
          </w:p>
        </w:tc>
        <w:tc>
          <w:tcPr>
            <w:tcW w:w="1417" w:type="dxa"/>
          </w:tcPr>
          <w:p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30.10.1981</w:t>
            </w:r>
          </w:p>
        </w:tc>
        <w:tc>
          <w:tcPr>
            <w:tcW w:w="1560" w:type="dxa"/>
          </w:tcPr>
          <w:p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УралГАФК,2005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январь 2023</w:t>
            </w:r>
          </w:p>
        </w:tc>
        <w:tc>
          <w:tcPr>
            <w:tcW w:w="3827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АНОДПО «Институт современного образования»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«Совершенствование процесса преподавания физической культуры в условиях реализации ФГОС НОО 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третьего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поколения» 28.06.2022</w:t>
            </w:r>
          </w:p>
        </w:tc>
        <w:tc>
          <w:tcPr>
            <w:tcW w:w="1276" w:type="dxa"/>
          </w:tcPr>
          <w:p w:rsidR="00E52990" w:rsidRPr="00CE7187" w:rsidRDefault="00ED218A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Почетная грамота Управления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администрации 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РБ, 2023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Ананченко Екатерина Валерьевна</w:t>
            </w:r>
          </w:p>
        </w:tc>
        <w:tc>
          <w:tcPr>
            <w:tcW w:w="1417" w:type="dxa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25.07.1988</w:t>
            </w:r>
          </w:p>
        </w:tc>
        <w:tc>
          <w:tcPr>
            <w:tcW w:w="1560" w:type="dxa"/>
          </w:tcPr>
          <w:p w:rsidR="00E52990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, БГПУ, 2011, ФФК, учитель физкультуры</w:t>
            </w:r>
          </w:p>
        </w:tc>
        <w:tc>
          <w:tcPr>
            <w:tcW w:w="1417" w:type="dxa"/>
            <w:gridSpan w:val="2"/>
          </w:tcPr>
          <w:p w:rsidR="00E52990" w:rsidRPr="00D02B1B" w:rsidRDefault="00E86270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2990" w:rsidRPr="00D02B1B" w:rsidRDefault="00E86270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март 2020</w:t>
            </w:r>
          </w:p>
        </w:tc>
        <w:tc>
          <w:tcPr>
            <w:tcW w:w="3827" w:type="dxa"/>
            <w:gridSpan w:val="2"/>
          </w:tcPr>
          <w:p w:rsidR="00E52990" w:rsidRPr="00D02B1B" w:rsidRDefault="00ED218A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процесса преподавания физической культуры в условиях реализации ФГОС НОО </w:t>
            </w:r>
            <w:proofErr w:type="gram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1276" w:type="dxa"/>
          </w:tcPr>
          <w:p w:rsidR="00E52990" w:rsidRPr="00D02B1B" w:rsidRDefault="00ED218A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Администрации Советского района 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РБ, 2023</w:t>
            </w:r>
          </w:p>
        </w:tc>
      </w:tr>
      <w:tr w:rsidR="003E6E45" w:rsidRPr="00C71004" w:rsidTr="00FB1499">
        <w:tc>
          <w:tcPr>
            <w:tcW w:w="710" w:type="dxa"/>
          </w:tcPr>
          <w:p w:rsidR="003E6E45" w:rsidRPr="004310E8" w:rsidRDefault="003E6E45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6E45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Ананченко Даниил Юрьевич</w:t>
            </w:r>
          </w:p>
        </w:tc>
        <w:tc>
          <w:tcPr>
            <w:tcW w:w="1417" w:type="dxa"/>
          </w:tcPr>
          <w:p w:rsidR="003E6E45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6E45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</w:tcPr>
          <w:p w:rsidR="003E6E45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2024</w:t>
            </w:r>
          </w:p>
        </w:tc>
        <w:tc>
          <w:tcPr>
            <w:tcW w:w="1417" w:type="dxa"/>
            <w:gridSpan w:val="2"/>
          </w:tcPr>
          <w:p w:rsidR="003E6E45" w:rsidRDefault="003E6E45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6E45" w:rsidRDefault="003E6E45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6E45" w:rsidRPr="00D02B1B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январь 2025</w:t>
            </w:r>
          </w:p>
        </w:tc>
        <w:tc>
          <w:tcPr>
            <w:tcW w:w="3827" w:type="dxa"/>
            <w:gridSpan w:val="2"/>
          </w:tcPr>
          <w:p w:rsidR="003E6E45" w:rsidRPr="00ED218A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6E45" w:rsidRDefault="003E6E45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17" w:type="dxa"/>
          </w:tcPr>
          <w:p w:rsidR="00E52990" w:rsidRDefault="00E5299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26.10.1994</w:t>
            </w:r>
          </w:p>
        </w:tc>
        <w:tc>
          <w:tcPr>
            <w:tcW w:w="1560" w:type="dxa"/>
          </w:tcPr>
          <w:p w:rsidR="00E52990" w:rsidRPr="00C71004" w:rsidRDefault="00E5299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E52990" w:rsidRPr="00C71004" w:rsidRDefault="00E5299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27" w:type="dxa"/>
            <w:gridSpan w:val="2"/>
          </w:tcPr>
          <w:p w:rsidR="00E52990" w:rsidRPr="00C71004" w:rsidRDefault="00ED218A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"Основы безопасности и защиты Родины в условиях внесения изменений в ФОП ООО и ФОП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6130A" w:rsidRPr="00C71004" w:rsidTr="00FB1499">
        <w:tc>
          <w:tcPr>
            <w:tcW w:w="710" w:type="dxa"/>
          </w:tcPr>
          <w:p w:rsidR="0046130A" w:rsidRPr="004310E8" w:rsidRDefault="0046130A" w:rsidP="00391D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 Вероника Юрьевна</w:t>
            </w:r>
          </w:p>
        </w:tc>
        <w:tc>
          <w:tcPr>
            <w:tcW w:w="1417" w:type="dxa"/>
          </w:tcPr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06.05.1969</w:t>
            </w:r>
          </w:p>
        </w:tc>
        <w:tc>
          <w:tcPr>
            <w:tcW w:w="1560" w:type="dxa"/>
          </w:tcPr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. Искусство, зам. по УВР</w:t>
            </w:r>
          </w:p>
        </w:tc>
        <w:tc>
          <w:tcPr>
            <w:tcW w:w="1985" w:type="dxa"/>
          </w:tcPr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ВЭГУ</w:t>
            </w:r>
          </w:p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  <w:bookmarkStart w:id="0" w:name="_GoBack"/>
            <w:bookmarkEnd w:id="0"/>
          </w:p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в образовании</w:t>
            </w:r>
          </w:p>
        </w:tc>
        <w:tc>
          <w:tcPr>
            <w:tcW w:w="1417" w:type="dxa"/>
            <w:gridSpan w:val="2"/>
          </w:tcPr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июнь 2022</w:t>
            </w:r>
          </w:p>
        </w:tc>
        <w:tc>
          <w:tcPr>
            <w:tcW w:w="3827" w:type="dxa"/>
            <w:gridSpan w:val="2"/>
          </w:tcPr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130A" w:rsidRPr="00D07E64" w:rsidRDefault="0046130A" w:rsidP="00391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начальных классов – 21 чел.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Батракова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15.06.1967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1992г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классов/ начальные классы</w:t>
            </w:r>
          </w:p>
        </w:tc>
        <w:tc>
          <w:tcPr>
            <w:tcW w:w="1417" w:type="dxa"/>
            <w:gridSpan w:val="2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декабрь 2018</w:t>
            </w:r>
          </w:p>
        </w:tc>
        <w:tc>
          <w:tcPr>
            <w:tcW w:w="3685" w:type="dxa"/>
          </w:tcPr>
          <w:p w:rsidR="00E5299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обновленного</w:t>
            </w:r>
            <w:proofErr w:type="gramEnd"/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 НОО в учебно-методических комплектах (на примере УМК Школа России)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2022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Почётная грамота  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образования Администрации 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РБ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Ирина Викторовна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25.08.1960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БГПУ им.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Акмуллы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Магистратура БГПУ им.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Акмуллы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 г. 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Педагогика. Начальное образование</w:t>
            </w:r>
          </w:p>
        </w:tc>
        <w:tc>
          <w:tcPr>
            <w:tcW w:w="1417" w:type="dxa"/>
            <w:gridSpan w:val="2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2022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FC3EB0" w:rsidP="00FC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Администрации Советского района 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РБ, 2023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18.01.1970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1991 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декабрь 2021</w:t>
            </w:r>
          </w:p>
        </w:tc>
        <w:tc>
          <w:tcPr>
            <w:tcW w:w="3685" w:type="dxa"/>
          </w:tcPr>
          <w:p w:rsidR="00E52990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и сопровождение детей с расстройствами аутистического спектра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2024 </w:t>
            </w:r>
          </w:p>
          <w:p w:rsidR="00FC3EB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«Адаптация образовательной программы для детей с ОВЗ и трудностями в обучении»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Нагрудный знак «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Республики Башкортостан» - 2007,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Почётный работник общего образования Российской Федерации, 2012г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Любимова Ольга Анатольевна</w:t>
            </w:r>
          </w:p>
        </w:tc>
        <w:tc>
          <w:tcPr>
            <w:tcW w:w="1417" w:type="dxa"/>
          </w:tcPr>
          <w:p w:rsidR="00E52990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23.03.2001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учитель-логопед</w:t>
            </w:r>
          </w:p>
        </w:tc>
        <w:tc>
          <w:tcPr>
            <w:tcW w:w="1985" w:type="dxa"/>
          </w:tcPr>
          <w:p w:rsidR="00E52990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ГБПОУ Уфимский колледж отраслевых технологий РБ, товаровед-эксперт;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профпередготовка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Учебный центр профессионального обучения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 РБ от 01.03.2021 учитель начальных классов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настоящее время обучается в БГПУ (4 курс)</w:t>
            </w: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«Организация образовательного процесса в условиях перехода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 НОО и СОО», май 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Мазитова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Ильсуровна</w:t>
            </w:r>
            <w:proofErr w:type="spellEnd"/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02.09.2002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БГПУ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им.М.Акмуллы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начальных классов (июнь 2023)</w:t>
            </w:r>
          </w:p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5299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в начальных классах в условиях введения ФООП и реализации обновленных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Ольга Александровна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09.08.1956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Тюменское педагогическое училище, 1975 г. 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классов;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Башкирский государственный университет, 1984 г. 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Филолог. Преподаватель русского языка и литературы. 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 w:rsid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Default="00E52990" w:rsidP="00196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№324460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0A">
              <w:rPr>
                <w:rFonts w:ascii="Times New Roman" w:hAnsi="Times New Roman" w:cs="Times New Roman"/>
                <w:sz w:val="24"/>
                <w:szCs w:val="24"/>
              </w:rPr>
              <w:t>11.04. – 27.04.2022 «Особенности введения и реализации обновленного ФГОС ООО» (72 ч.)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FC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управления по гуманитарным вопросам и образованию администрации Кировского района 2018 г.,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венное письмо управления образования Администрации ГО город Уфа РБ 2020 г.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Администрации ГО город Уфа РБ 2021 г.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Камиловна</w:t>
            </w:r>
            <w:proofErr w:type="spellEnd"/>
          </w:p>
        </w:tc>
        <w:tc>
          <w:tcPr>
            <w:tcW w:w="1417" w:type="dxa"/>
          </w:tcPr>
          <w:p w:rsidR="00E52990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06.01.1973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БирГПИ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1995, 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52990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Пр.№</w:t>
            </w:r>
          </w:p>
          <w:p w:rsidR="00E52990" w:rsidRDefault="00FC3EB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 от 29.04</w:t>
            </w:r>
            <w:r w:rsidR="00E52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52990" w:rsidRPr="00D07E64" w:rsidRDefault="00FC28C9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E5299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ФОП начального, основного и среднего общего образования (НОО, ООО, СОО)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2023</w:t>
            </w:r>
          </w:p>
        </w:tc>
        <w:tc>
          <w:tcPr>
            <w:tcW w:w="1418" w:type="dxa"/>
            <w:gridSpan w:val="2"/>
          </w:tcPr>
          <w:p w:rsidR="00E52990" w:rsidRPr="00D07E64" w:rsidRDefault="00FC3EB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отдела образования администрации Советского района 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РБ, 2021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Мукминова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Мирасовна</w:t>
            </w:r>
            <w:proofErr w:type="spellEnd"/>
            <w:r w:rsidR="00E71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(д/о)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09.11.1991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ГБОУ СПО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Кушнаренковский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педагогический колледж/преподавание в начальных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классах/начальные классы (2007 -2012)</w:t>
            </w:r>
          </w:p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ФГБОУ ВО «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БашГУ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»/педагогическое образование/русский язык (2012-2017)</w:t>
            </w:r>
          </w:p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ФГБОУ ВО «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БашГУ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»/педагогическое образование/русский язык(2017-2018 – незаконченное)</w:t>
            </w:r>
          </w:p>
        </w:tc>
        <w:tc>
          <w:tcPr>
            <w:tcW w:w="1417" w:type="dxa"/>
            <w:gridSpan w:val="2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 лет</w:t>
            </w:r>
          </w:p>
        </w:tc>
        <w:tc>
          <w:tcPr>
            <w:tcW w:w="567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276" w:type="dxa"/>
          </w:tcPr>
          <w:p w:rsidR="00E52990" w:rsidRPr="00D07E64" w:rsidRDefault="00FC3EB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2021</w:t>
            </w:r>
          </w:p>
        </w:tc>
        <w:tc>
          <w:tcPr>
            <w:tcW w:w="3685" w:type="dxa"/>
          </w:tcPr>
          <w:p w:rsidR="00E52990" w:rsidRPr="00D07E64" w:rsidRDefault="00FC3EB0" w:rsidP="00FC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 разработка индивидуального образовательного маршрута обучающегося при получении дополнительного образования как способ повышения качества образовательной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Омельченко Татьяна Михайловна</w:t>
            </w:r>
          </w:p>
          <w:p w:rsidR="00E52990" w:rsidRPr="002A3445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Д\О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14.06.1979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УПК №1 , учитель начальных классов.</w:t>
            </w:r>
          </w:p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МГОПУ им. Шолохова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истории и права/ 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E52990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990" w:rsidRPr="00D07E64" w:rsidRDefault="00E52990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52990" w:rsidRPr="00D07E64" w:rsidRDefault="00FC28C9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52990"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Полянская Людмила Вячеславовна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25.09.1969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1991 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 2022</w:t>
            </w:r>
          </w:p>
        </w:tc>
        <w:tc>
          <w:tcPr>
            <w:tcW w:w="3685" w:type="dxa"/>
          </w:tcPr>
          <w:p w:rsidR="00E52990" w:rsidRDefault="00FC28C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с </w:t>
            </w:r>
            <w:proofErr w:type="gramStart"/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ОВЗ в контексте реализации обновлённых ФГОС НОО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:rsidR="00FC28C9" w:rsidRPr="00D07E64" w:rsidRDefault="00FC28C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 часа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ПК-2022041954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19.04.2022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Нагрудный знак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«Отличник образования РБ»,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2 степени  5 международного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педагогического конкурса «Учу учиться»  НОУ Института СДП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Л.Г.Петерсон</w:t>
            </w:r>
            <w:proofErr w:type="spellEnd"/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Нагрудный знак «Почётный работник воспитания и просвещения Российской Федерации» 2021г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Пугачёва Ирина Алексеевна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16.04.1966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Свердловский ГПИ, дефектологический факультет/</w:t>
            </w:r>
            <w:proofErr w:type="spellStart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, логопед/учитель начальных классов,</w:t>
            </w:r>
          </w:p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1988г.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990" w:rsidRPr="00D07E64" w:rsidRDefault="00E52990" w:rsidP="00FC28C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 w:rsidR="00623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«Учебный центр профессионального обучения г. Уфа Республики Башкортостан»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«Особенности преподавания предмета «Основы религиозных культур и светской этики» в условиях реализации ФГОС общего образования»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№022409682225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00125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18.02.22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учащихся начальных классов к ВПР: особенности организации обучения по ФГОС НОО»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№022409682229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00128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от15.03.22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«Виды нарушений речи,  их коррекция и технологии логопедической работы с детьми школьного возраста в соответствии с требованиями ФГОС»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№022409682227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00127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15.03.22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СОО»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№00423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Рудкевич</w:t>
            </w:r>
            <w:proofErr w:type="spellEnd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Аркадьевна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25.06.1974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БГПУ 1997г., преподаватель дошкольной педагогики и </w:t>
            </w:r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психологии, методист по дошкольному воспитанию/ начальные классы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январь 2022</w:t>
            </w:r>
          </w:p>
        </w:tc>
        <w:tc>
          <w:tcPr>
            <w:tcW w:w="3685" w:type="dxa"/>
          </w:tcPr>
          <w:p w:rsidR="00E52990" w:rsidRPr="00D07E64" w:rsidRDefault="00FC28C9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требований </w:t>
            </w:r>
            <w:proofErr w:type="gramStart"/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обновлённого</w:t>
            </w:r>
            <w:proofErr w:type="gramEnd"/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 НОО в учебно-методических комплектах (на примере УМК "Школа России")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2022</w:t>
            </w:r>
          </w:p>
        </w:tc>
        <w:tc>
          <w:tcPr>
            <w:tcW w:w="1418" w:type="dxa"/>
            <w:gridSpan w:val="2"/>
          </w:tcPr>
          <w:p w:rsidR="00E52990" w:rsidRPr="00D07E64" w:rsidRDefault="00FC28C9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Почётная грамота администрации ГО г. Уфа РБ,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2008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Сибагатова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Айгуль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Табрисовна</w:t>
            </w:r>
            <w:proofErr w:type="spellEnd"/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10.09.1968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Средне-специальное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 2023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29.10.2020-05.05.2020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«Актуальные вопросы реализации ФГОС начального общего образования: от теории к практике»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ПК-2022042497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24.04.2022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Туробова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30.08.1990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МГГУ им. Шолохова менеджер по государственному и муниципальному управлению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начальных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классов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2990" w:rsidRPr="00D07E64" w:rsidRDefault="00FC28C9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 2024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«Учебный центр профессионального обучения г. Уфа Республики Башкортостан»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«Особенности преподавания предмета «Основы религиозных культур и светской этики» в условиях реализации ФГОС общего образования»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№022409682226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00126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18.02.22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«Подготовка учащихся начальных классов к ВПР: особенности организации обучения по ФГОС НОО»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№022409682230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00129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от15.03.22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СОО»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№00425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195FA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Игбаева</w:t>
            </w:r>
            <w:proofErr w:type="spellEnd"/>
            <w:r w:rsidR="00E52990"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Станиславовна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Д/О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17.01.2001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52990" w:rsidRPr="00D07E64" w:rsidRDefault="006429F1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инклюзивного образования в общеобразовательных учреждениях в условиях обновлённых ФГОС НОО, ООО и СОО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2022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B9236A" w:rsidRPr="00C71004" w:rsidTr="0000448B">
        <w:tc>
          <w:tcPr>
            <w:tcW w:w="710" w:type="dxa"/>
          </w:tcPr>
          <w:p w:rsidR="00B9236A" w:rsidRPr="004310E8" w:rsidRDefault="00B9236A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236A" w:rsidRPr="00D07E64" w:rsidRDefault="00B9236A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Ивановна</w:t>
            </w:r>
          </w:p>
        </w:tc>
        <w:tc>
          <w:tcPr>
            <w:tcW w:w="1417" w:type="dxa"/>
          </w:tcPr>
          <w:p w:rsidR="00B9236A" w:rsidRDefault="00B9236A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27.05.1984</w:t>
            </w:r>
          </w:p>
        </w:tc>
        <w:tc>
          <w:tcPr>
            <w:tcW w:w="1560" w:type="dxa"/>
          </w:tcPr>
          <w:p w:rsidR="00B9236A" w:rsidRPr="00D07E64" w:rsidRDefault="00B9236A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B9236A" w:rsidRDefault="00B9236A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МГГУ им. Шолохова, 2008 педагог-психолог</w:t>
            </w:r>
          </w:p>
          <w:p w:rsidR="00B9236A" w:rsidRPr="00D07E64" w:rsidRDefault="00B9236A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ногопрофильный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колледж учитель начальных классов 2004</w:t>
            </w:r>
          </w:p>
        </w:tc>
        <w:tc>
          <w:tcPr>
            <w:tcW w:w="1417" w:type="dxa"/>
            <w:gridSpan w:val="2"/>
          </w:tcPr>
          <w:p w:rsidR="00B9236A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9236A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9236A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:rsidR="00B9236A" w:rsidRPr="00D07E64" w:rsidRDefault="006429F1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</w:t>
            </w:r>
          </w:p>
        </w:tc>
        <w:tc>
          <w:tcPr>
            <w:tcW w:w="3685" w:type="dxa"/>
          </w:tcPr>
          <w:p w:rsidR="00C350E4" w:rsidRPr="00C350E4" w:rsidRDefault="00C350E4" w:rsidP="00C35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сопровождение детей раннего и дошкольного возраста с ОВЗ в свете требований ФГОС </w:t>
            </w:r>
            <w:proofErr w:type="gramStart"/>
            <w:r w:rsidRPr="00C3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B9236A" w:rsidRPr="00C350E4" w:rsidRDefault="00C350E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</w:tcPr>
          <w:p w:rsidR="00B9236A" w:rsidRDefault="00C350E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Шульгина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Резеда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Фанавиевна</w:t>
            </w:r>
            <w:proofErr w:type="spellEnd"/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26.10.1967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r w:rsidRPr="00D07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1991 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 2020</w:t>
            </w:r>
          </w:p>
        </w:tc>
        <w:tc>
          <w:tcPr>
            <w:tcW w:w="3685" w:type="dxa"/>
          </w:tcPr>
          <w:p w:rsidR="00E52990" w:rsidRPr="00D07E64" w:rsidRDefault="006429F1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"Совершенствование процесса </w:t>
            </w:r>
            <w:r w:rsidRPr="00FD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в начальных классах в условиях введения ФООП и реализации обновленных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Грамота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тдела образования Советского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г. Уфа РБ 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Шумкова Мария Борисовна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07.11.1967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1991 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май 2020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ПК-2022041959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от 19.04.2022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Почётная грамота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инистерства образования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РБ 1996г.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Нагрудный знак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«Отличник Образования 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2004г.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Почётная грамота Министерства просвещения РФ, 2020г.</w:t>
            </w:r>
          </w:p>
        </w:tc>
      </w:tr>
      <w:tr w:rsidR="007E2F48" w:rsidRPr="00C71004" w:rsidTr="0000448B">
        <w:tc>
          <w:tcPr>
            <w:tcW w:w="710" w:type="dxa"/>
          </w:tcPr>
          <w:p w:rsidR="007E2F48" w:rsidRPr="004310E8" w:rsidRDefault="007E2F4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E2F48" w:rsidRPr="00D07E64" w:rsidRDefault="007E2F48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Гайсина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Хакимовна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E2F48" w:rsidRDefault="007E2F4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19.04.1962</w:t>
            </w:r>
          </w:p>
        </w:tc>
        <w:tc>
          <w:tcPr>
            <w:tcW w:w="1560" w:type="dxa"/>
          </w:tcPr>
          <w:p w:rsidR="007E2F48" w:rsidRPr="00D07E64" w:rsidRDefault="007E2F4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образование/Немецкий  и английский языки/ Немецкий язык</w:t>
            </w:r>
          </w:p>
        </w:tc>
        <w:tc>
          <w:tcPr>
            <w:tcW w:w="1417" w:type="dxa"/>
            <w:gridSpan w:val="2"/>
          </w:tcPr>
          <w:p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685" w:type="dxa"/>
          </w:tcPr>
          <w:p w:rsidR="007E2F48" w:rsidRPr="007E2F48" w:rsidRDefault="007E2F48" w:rsidP="007E2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Музейное дело: традиции и инновации, 2024</w:t>
            </w:r>
          </w:p>
          <w:p w:rsidR="007E2F48" w:rsidRPr="007E2F48" w:rsidRDefault="007E2F48" w:rsidP="00CE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Нагрудный знак «Отличник образования РБ»(2003 год),</w:t>
            </w:r>
          </w:p>
          <w:p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нагрудный знак «Почётный </w:t>
            </w: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работник общего образования РФ»(2007 год),</w:t>
            </w:r>
          </w:p>
          <w:p w:rsidR="007E2F48" w:rsidRPr="00C71004" w:rsidRDefault="007E2F48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медаль «За трудовую доблесть» (2021 год).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FB149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Габбасовна</w:t>
            </w:r>
            <w:proofErr w:type="spellEnd"/>
          </w:p>
        </w:tc>
        <w:tc>
          <w:tcPr>
            <w:tcW w:w="1417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07.07.1959</w:t>
            </w:r>
          </w:p>
        </w:tc>
        <w:tc>
          <w:tcPr>
            <w:tcW w:w="1560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985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Высшее/ БГПИ, 1983 </w:t>
            </w:r>
          </w:p>
        </w:tc>
        <w:tc>
          <w:tcPr>
            <w:tcW w:w="1417" w:type="dxa"/>
            <w:gridSpan w:val="2"/>
          </w:tcPr>
          <w:p w:rsidR="00E52990" w:rsidRDefault="00C350E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E52990" w:rsidRDefault="00C350E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685" w:type="dxa"/>
          </w:tcPr>
          <w:p w:rsidR="00E52990" w:rsidRPr="00BA1BB2" w:rsidRDefault="00E52990" w:rsidP="0000448B">
            <w:pPr>
              <w:pStyle w:val="a4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«Почетный работник общего образования РФ», 2009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Леонтьевна</w:t>
            </w:r>
          </w:p>
        </w:tc>
        <w:tc>
          <w:tcPr>
            <w:tcW w:w="1417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08.07.1967</w:t>
            </w:r>
          </w:p>
        </w:tc>
        <w:tc>
          <w:tcPr>
            <w:tcW w:w="1560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5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/ЧГАКИ (Челябинская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госакадемия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и искусства) 2002г.</w:t>
            </w:r>
          </w:p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Переподготовка УГАТУ 2018г. </w:t>
            </w:r>
          </w:p>
        </w:tc>
        <w:tc>
          <w:tcPr>
            <w:tcW w:w="1417" w:type="dxa"/>
            <w:gridSpan w:val="2"/>
          </w:tcPr>
          <w:p w:rsidR="00E52990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E52990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2990" w:rsidRDefault="00916E6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3685" w:type="dxa"/>
          </w:tcPr>
          <w:p w:rsidR="00E52990" w:rsidRDefault="00E52990" w:rsidP="00FB149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Медаль «Заслуженный работник культуры РБ», 2012 г.</w:t>
            </w:r>
          </w:p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РФ, 2017 г.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6429F1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Матузко</w:t>
            </w:r>
            <w:proofErr w:type="spellEnd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417" w:type="dxa"/>
          </w:tcPr>
          <w:p w:rsidR="00E52990" w:rsidRPr="006429F1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sz w:val="24"/>
                <w:szCs w:val="24"/>
              </w:rPr>
              <w:t>27.11.1985</w:t>
            </w:r>
          </w:p>
        </w:tc>
        <w:tc>
          <w:tcPr>
            <w:tcW w:w="1560" w:type="dxa"/>
          </w:tcPr>
          <w:p w:rsidR="00E52990" w:rsidRPr="006429F1" w:rsidRDefault="00195FA9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9F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29F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29F1">
              <w:rPr>
                <w:rFonts w:ascii="Times New Roman" w:hAnsi="Times New Roman" w:cs="Times New Roman"/>
                <w:sz w:val="24"/>
                <w:szCs w:val="24"/>
              </w:rPr>
              <w:t>ир-ра</w:t>
            </w:r>
            <w:proofErr w:type="spellEnd"/>
            <w:r w:rsidRPr="006429F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5" w:type="dxa"/>
          </w:tcPr>
          <w:p w:rsidR="00E52990" w:rsidRPr="006429F1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/РГСУ, специальность по социальной работе, 2016</w:t>
            </w:r>
          </w:p>
        </w:tc>
        <w:tc>
          <w:tcPr>
            <w:tcW w:w="1417" w:type="dxa"/>
            <w:gridSpan w:val="2"/>
          </w:tcPr>
          <w:p w:rsidR="00E52990" w:rsidRPr="006429F1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2990" w:rsidRPr="006429F1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52990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как </w:t>
            </w:r>
            <w:proofErr w:type="spellStart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proofErr w:type="gramStart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</w:t>
            </w:r>
            <w:proofErr w:type="spellEnd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3685" w:type="dxa"/>
          </w:tcPr>
          <w:p w:rsidR="00E52990" w:rsidRPr="006429F1" w:rsidRDefault="006429F1" w:rsidP="006429F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Воспитательная работа, дополнительное образование, внеурочная деятельность как организация образовательного процесса по ФОП и ФГОС НОО, 2024</w:t>
            </w:r>
          </w:p>
        </w:tc>
        <w:tc>
          <w:tcPr>
            <w:tcW w:w="1418" w:type="dxa"/>
            <w:gridSpan w:val="2"/>
          </w:tcPr>
          <w:p w:rsidR="00E52990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образования РБ, 2021</w:t>
            </w:r>
          </w:p>
        </w:tc>
      </w:tr>
      <w:tr w:rsidR="006429F1" w:rsidRPr="00C71004" w:rsidTr="0000448B">
        <w:tc>
          <w:tcPr>
            <w:tcW w:w="710" w:type="dxa"/>
          </w:tcPr>
          <w:p w:rsidR="006429F1" w:rsidRPr="004310E8" w:rsidRDefault="006429F1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Рафаэльевна</w:t>
            </w:r>
            <w:proofErr w:type="spellEnd"/>
          </w:p>
        </w:tc>
        <w:tc>
          <w:tcPr>
            <w:tcW w:w="1417" w:type="dxa"/>
          </w:tcPr>
          <w:p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08.03.1973</w:t>
            </w:r>
          </w:p>
        </w:tc>
        <w:tc>
          <w:tcPr>
            <w:tcW w:w="1560" w:type="dxa"/>
          </w:tcPr>
          <w:p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/БГПУ, 1994, педагогика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дошкольная психология</w:t>
            </w:r>
          </w:p>
        </w:tc>
        <w:tc>
          <w:tcPr>
            <w:tcW w:w="1417" w:type="dxa"/>
            <w:gridSpan w:val="2"/>
          </w:tcPr>
          <w:p w:rsidR="006429F1" w:rsidRPr="006429F1" w:rsidRDefault="006429F1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6429F1" w:rsidRPr="006429F1" w:rsidRDefault="006429F1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2020</w:t>
            </w:r>
          </w:p>
        </w:tc>
        <w:tc>
          <w:tcPr>
            <w:tcW w:w="3685" w:type="dxa"/>
          </w:tcPr>
          <w:p w:rsidR="006429F1" w:rsidRPr="006429F1" w:rsidRDefault="006429F1" w:rsidP="006429F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реализация специальной индивидуальной </w:t>
            </w: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программы развития (СИПР) обучающихся с нарушениями интеллекта, с тяжелыми множественными нарушениями развития в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нтексте требований ФГОС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2024</w:t>
            </w:r>
          </w:p>
        </w:tc>
        <w:tc>
          <w:tcPr>
            <w:tcW w:w="1418" w:type="dxa"/>
            <w:gridSpan w:val="2"/>
          </w:tcPr>
          <w:p w:rsidR="006429F1" w:rsidRP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9F1" w:rsidRPr="00C71004" w:rsidTr="0000448B">
        <w:tc>
          <w:tcPr>
            <w:tcW w:w="710" w:type="dxa"/>
          </w:tcPr>
          <w:p w:rsidR="006429F1" w:rsidRPr="004310E8" w:rsidRDefault="006429F1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Ахкамова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Фархатовна</w:t>
            </w:r>
            <w:proofErr w:type="spellEnd"/>
          </w:p>
        </w:tc>
        <w:tc>
          <w:tcPr>
            <w:tcW w:w="1417" w:type="dxa"/>
          </w:tcPr>
          <w:p w:rsidR="006429F1" w:rsidRDefault="006429F1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29F1" w:rsidRDefault="006429F1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учитель математики</w:t>
            </w:r>
          </w:p>
        </w:tc>
        <w:tc>
          <w:tcPr>
            <w:tcW w:w="1985" w:type="dxa"/>
          </w:tcPr>
          <w:p w:rsidR="006429F1" w:rsidRDefault="006429F1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</w:t>
            </w:r>
          </w:p>
        </w:tc>
        <w:tc>
          <w:tcPr>
            <w:tcW w:w="1417" w:type="dxa"/>
            <w:gridSpan w:val="2"/>
          </w:tcPr>
          <w:p w:rsidR="006429F1" w:rsidRDefault="004502A3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429F1" w:rsidRDefault="004502A3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29F1" w:rsidRDefault="004502A3" w:rsidP="00450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429F1" w:rsidRPr="006429F1" w:rsidRDefault="004502A3" w:rsidP="004502A3">
            <w:pPr>
              <w:pStyle w:val="a4"/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6429F1" w:rsidRPr="006429F1" w:rsidRDefault="004502A3" w:rsidP="00450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A3445" w:rsidRPr="002C4CAE" w:rsidRDefault="004502A3" w:rsidP="002A3445">
      <w:pPr>
        <w:rPr>
          <w:rFonts w:ascii="Times New Roman" w:hAnsi="Times New Roman" w:cs="Times New Roman"/>
          <w:b/>
          <w:sz w:val="24"/>
          <w:szCs w:val="24"/>
        </w:rPr>
      </w:pPr>
      <w:r w:rsidRPr="004502A3">
        <w:rPr>
          <w:rFonts w:ascii="Times New Roman" w:hAnsi="Times New Roman" w:cs="Times New Roman"/>
          <w:b/>
          <w:sz w:val="24"/>
          <w:szCs w:val="24"/>
        </w:rPr>
        <w:t>Всего педагогических работников - 66</w:t>
      </w:r>
      <w:r w:rsidR="002A3445" w:rsidRPr="004502A3">
        <w:rPr>
          <w:rFonts w:ascii="Times New Roman" w:hAnsi="Times New Roman" w:cs="Times New Roman"/>
          <w:b/>
          <w:sz w:val="24"/>
          <w:szCs w:val="24"/>
        </w:rPr>
        <w:t>, включая п</w:t>
      </w:r>
      <w:r w:rsidRPr="004502A3">
        <w:rPr>
          <w:rFonts w:ascii="Times New Roman" w:hAnsi="Times New Roman" w:cs="Times New Roman"/>
          <w:b/>
          <w:sz w:val="24"/>
          <w:szCs w:val="24"/>
        </w:rPr>
        <w:t>едагогов в декретном отпуске: 3</w:t>
      </w:r>
    </w:p>
    <w:p w:rsidR="005B46D7" w:rsidRDefault="005B46D7" w:rsidP="005B46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6D7" w:rsidRPr="005B46D7" w:rsidRDefault="00C350E4" w:rsidP="005B46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А.Г.Ягудина</w:t>
      </w:r>
      <w:proofErr w:type="spellEnd"/>
    </w:p>
    <w:sectPr w:rsidR="005B46D7" w:rsidRPr="005B46D7" w:rsidSect="005B46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883876"/>
    <w:multiLevelType w:val="hybridMultilevel"/>
    <w:tmpl w:val="7BA4D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7E124B"/>
    <w:multiLevelType w:val="hybridMultilevel"/>
    <w:tmpl w:val="B510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45"/>
    <w:rsid w:val="0000448B"/>
    <w:rsid w:val="000C159B"/>
    <w:rsid w:val="000D3E22"/>
    <w:rsid w:val="000E7260"/>
    <w:rsid w:val="00162393"/>
    <w:rsid w:val="00195FA9"/>
    <w:rsid w:val="001966B8"/>
    <w:rsid w:val="001B5B91"/>
    <w:rsid w:val="001C3C64"/>
    <w:rsid w:val="002340E0"/>
    <w:rsid w:val="00255939"/>
    <w:rsid w:val="002A3445"/>
    <w:rsid w:val="002F17B2"/>
    <w:rsid w:val="002F418F"/>
    <w:rsid w:val="002F5F5B"/>
    <w:rsid w:val="00315165"/>
    <w:rsid w:val="003677C2"/>
    <w:rsid w:val="00382F2B"/>
    <w:rsid w:val="00391092"/>
    <w:rsid w:val="003E6E45"/>
    <w:rsid w:val="00401EC2"/>
    <w:rsid w:val="004310E8"/>
    <w:rsid w:val="004502A3"/>
    <w:rsid w:val="0046130A"/>
    <w:rsid w:val="00520C99"/>
    <w:rsid w:val="00551129"/>
    <w:rsid w:val="005749EE"/>
    <w:rsid w:val="005B46D7"/>
    <w:rsid w:val="0061440D"/>
    <w:rsid w:val="006238D6"/>
    <w:rsid w:val="006429F1"/>
    <w:rsid w:val="00650C3B"/>
    <w:rsid w:val="006A70DB"/>
    <w:rsid w:val="006B61C9"/>
    <w:rsid w:val="006F50D2"/>
    <w:rsid w:val="00791E16"/>
    <w:rsid w:val="007C3EF7"/>
    <w:rsid w:val="007C46EC"/>
    <w:rsid w:val="007E2F48"/>
    <w:rsid w:val="0083531A"/>
    <w:rsid w:val="00863D48"/>
    <w:rsid w:val="00893AD5"/>
    <w:rsid w:val="00897152"/>
    <w:rsid w:val="008B1045"/>
    <w:rsid w:val="00905999"/>
    <w:rsid w:val="00916E60"/>
    <w:rsid w:val="00966E1F"/>
    <w:rsid w:val="009E6913"/>
    <w:rsid w:val="009F2A8F"/>
    <w:rsid w:val="009F4491"/>
    <w:rsid w:val="00A6661F"/>
    <w:rsid w:val="00A80FDC"/>
    <w:rsid w:val="00AA51D1"/>
    <w:rsid w:val="00AB34FF"/>
    <w:rsid w:val="00AE3FE5"/>
    <w:rsid w:val="00B016FA"/>
    <w:rsid w:val="00B2324E"/>
    <w:rsid w:val="00B5319F"/>
    <w:rsid w:val="00B714BC"/>
    <w:rsid w:val="00B77AD6"/>
    <w:rsid w:val="00B9236A"/>
    <w:rsid w:val="00BB3F14"/>
    <w:rsid w:val="00BC387E"/>
    <w:rsid w:val="00C350E4"/>
    <w:rsid w:val="00C71004"/>
    <w:rsid w:val="00CA099A"/>
    <w:rsid w:val="00CE4181"/>
    <w:rsid w:val="00CE5955"/>
    <w:rsid w:val="00CF6A83"/>
    <w:rsid w:val="00D014B2"/>
    <w:rsid w:val="00D06C32"/>
    <w:rsid w:val="00D07E64"/>
    <w:rsid w:val="00D31E50"/>
    <w:rsid w:val="00D72209"/>
    <w:rsid w:val="00E03F63"/>
    <w:rsid w:val="00E52990"/>
    <w:rsid w:val="00E7183B"/>
    <w:rsid w:val="00E86270"/>
    <w:rsid w:val="00EB3B28"/>
    <w:rsid w:val="00EC09A5"/>
    <w:rsid w:val="00ED218A"/>
    <w:rsid w:val="00ED2545"/>
    <w:rsid w:val="00EF182C"/>
    <w:rsid w:val="00F0050D"/>
    <w:rsid w:val="00F11812"/>
    <w:rsid w:val="00F20804"/>
    <w:rsid w:val="00F22D8A"/>
    <w:rsid w:val="00F25DA4"/>
    <w:rsid w:val="00F45ED1"/>
    <w:rsid w:val="00F64EEF"/>
    <w:rsid w:val="00FA441E"/>
    <w:rsid w:val="00FB1499"/>
    <w:rsid w:val="00FC28C9"/>
    <w:rsid w:val="00FC3EB0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C3EF7"/>
    <w:pPr>
      <w:keepNext/>
      <w:tabs>
        <w:tab w:val="num" w:pos="2160"/>
        <w:tab w:val="left" w:pos="4395"/>
        <w:tab w:val="left" w:pos="6237"/>
        <w:tab w:val="left" w:pos="8222"/>
      </w:tabs>
      <w:suppressAutoHyphens/>
      <w:spacing w:after="0" w:line="24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C3EF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List Paragraph"/>
    <w:basedOn w:val="a"/>
    <w:uiPriority w:val="34"/>
    <w:qFormat/>
    <w:rsid w:val="00D07E6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C3EF7"/>
    <w:pPr>
      <w:keepNext/>
      <w:tabs>
        <w:tab w:val="num" w:pos="2160"/>
        <w:tab w:val="left" w:pos="4395"/>
        <w:tab w:val="left" w:pos="6237"/>
        <w:tab w:val="left" w:pos="8222"/>
      </w:tabs>
      <w:suppressAutoHyphens/>
      <w:spacing w:after="0" w:line="24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C3EF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List Paragraph"/>
    <w:basedOn w:val="a"/>
    <w:uiPriority w:val="34"/>
    <w:qFormat/>
    <w:rsid w:val="00D07E6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CBB6-5533-4A29-B469-D1A0CBBA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24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2023-09-28T11:06:00Z</cp:lastPrinted>
  <dcterms:created xsi:type="dcterms:W3CDTF">2022-09-08T06:30:00Z</dcterms:created>
  <dcterms:modified xsi:type="dcterms:W3CDTF">2025-03-05T11:11:00Z</dcterms:modified>
</cp:coreProperties>
</file>